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B180D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B038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B0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80D" w:rsidRDefault="003B180D" w:rsidP="003B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отчете Главы района о результатах деятельности Администрации муниципального образ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в 2021</w:t>
      </w:r>
      <w:r w:rsidRPr="003B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B180D" w:rsidRPr="003B180D" w:rsidRDefault="003B180D" w:rsidP="003B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7C2" w:rsidRPr="001457E8" w:rsidRDefault="006B77C2" w:rsidP="006B77C2">
      <w:pPr>
        <w:jc w:val="both"/>
        <w:rPr>
          <w:rFonts w:ascii="Times New Roman" w:eastAsia="Calibri" w:hAnsi="Times New Roman" w:cs="Times New Roman"/>
        </w:rPr>
      </w:pPr>
      <w:r w:rsidRPr="001457E8">
        <w:rPr>
          <w:rFonts w:ascii="Calibri" w:eastAsia="Calibri" w:hAnsi="Calibri" w:cs="Times New Roman"/>
        </w:rPr>
        <w:tab/>
        <w:t xml:space="preserve">   </w:t>
      </w:r>
      <w:r w:rsidRPr="001457E8">
        <w:rPr>
          <w:rFonts w:ascii="Times New Roman" w:eastAsia="Calibri" w:hAnsi="Times New Roman" w:cs="Times New Roman"/>
        </w:rPr>
        <w:t xml:space="preserve">В соответствии с </w:t>
      </w:r>
      <w:r w:rsidR="003B180D" w:rsidRPr="003B180D">
        <w:rPr>
          <w:rFonts w:ascii="Times New Roman" w:eastAsia="Calibri" w:hAnsi="Times New Roman" w:cs="Times New Roman"/>
        </w:rPr>
        <w:t xml:space="preserve">пунктом 4 статьи 30 Устава  муниципального образования «Муниципальный округ </w:t>
      </w:r>
      <w:proofErr w:type="spellStart"/>
      <w:r w:rsidR="003B180D" w:rsidRPr="003B180D">
        <w:rPr>
          <w:rFonts w:ascii="Times New Roman" w:eastAsia="Calibri" w:hAnsi="Times New Roman" w:cs="Times New Roman"/>
        </w:rPr>
        <w:t>Можгинский</w:t>
      </w:r>
      <w:proofErr w:type="spellEnd"/>
      <w:r w:rsidR="003B180D" w:rsidRPr="003B180D">
        <w:rPr>
          <w:rFonts w:ascii="Times New Roman" w:eastAsia="Calibri" w:hAnsi="Times New Roman" w:cs="Times New Roman"/>
        </w:rPr>
        <w:t xml:space="preserve"> район Удмуртской Р</w:t>
      </w:r>
      <w:bookmarkStart w:id="0" w:name="_GoBack"/>
      <w:bookmarkEnd w:id="0"/>
      <w:r w:rsidR="003B180D" w:rsidRPr="003B180D">
        <w:rPr>
          <w:rFonts w:ascii="Times New Roman" w:eastAsia="Calibri" w:hAnsi="Times New Roman" w:cs="Times New Roman"/>
        </w:rPr>
        <w:t xml:space="preserve">еспублики», </w:t>
      </w:r>
    </w:p>
    <w:p w:rsidR="006B77C2" w:rsidRPr="001457E8" w:rsidRDefault="006B77C2" w:rsidP="00097CA4">
      <w:pPr>
        <w:ind w:firstLine="708"/>
        <w:jc w:val="both"/>
        <w:rPr>
          <w:rFonts w:ascii="Times New Roman" w:eastAsia="Calibri" w:hAnsi="Times New Roman" w:cs="Times New Roman"/>
        </w:rPr>
      </w:pPr>
      <w:r w:rsidRPr="001457E8">
        <w:rPr>
          <w:rFonts w:ascii="Times New Roman" w:eastAsia="Calibri" w:hAnsi="Times New Roman" w:cs="Times New Roman"/>
        </w:rPr>
        <w:t>СОВЕТ ДЕПУТАТОВ РЕШИЛ:</w:t>
      </w:r>
    </w:p>
    <w:p w:rsidR="003B180D" w:rsidRPr="003B180D" w:rsidRDefault="006B77C2" w:rsidP="003B180D">
      <w:pPr>
        <w:pStyle w:val="5"/>
        <w:jc w:val="both"/>
        <w:rPr>
          <w:b w:val="0"/>
          <w:sz w:val="22"/>
          <w:szCs w:val="22"/>
        </w:rPr>
      </w:pPr>
      <w:r w:rsidRPr="001457E8">
        <w:rPr>
          <w:b w:val="0"/>
          <w:sz w:val="22"/>
          <w:szCs w:val="22"/>
        </w:rPr>
        <w:t xml:space="preserve">              </w:t>
      </w:r>
      <w:r w:rsidRPr="001457E8">
        <w:rPr>
          <w:b w:val="0"/>
          <w:bCs w:val="0"/>
          <w:sz w:val="22"/>
          <w:szCs w:val="22"/>
        </w:rPr>
        <w:t>1.</w:t>
      </w:r>
      <w:r w:rsidRPr="001457E8">
        <w:rPr>
          <w:b w:val="0"/>
          <w:sz w:val="22"/>
          <w:szCs w:val="22"/>
        </w:rPr>
        <w:t xml:space="preserve"> </w:t>
      </w:r>
      <w:r w:rsidR="003B180D" w:rsidRPr="003B180D">
        <w:rPr>
          <w:b w:val="0"/>
          <w:sz w:val="22"/>
          <w:szCs w:val="22"/>
        </w:rPr>
        <w:tab/>
        <w:t>Отчет Главы района о результатах деятельности Администрации муниципального образования «</w:t>
      </w:r>
      <w:proofErr w:type="spellStart"/>
      <w:r w:rsidR="003B180D" w:rsidRPr="003B180D">
        <w:rPr>
          <w:b w:val="0"/>
          <w:sz w:val="22"/>
          <w:szCs w:val="22"/>
        </w:rPr>
        <w:t>Можгинский</w:t>
      </w:r>
      <w:proofErr w:type="spellEnd"/>
      <w:r w:rsidR="003B180D" w:rsidRPr="003B180D">
        <w:rPr>
          <w:b w:val="0"/>
          <w:sz w:val="22"/>
          <w:szCs w:val="22"/>
        </w:rPr>
        <w:t xml:space="preserve"> район» в 2020 году принять к сведению (прилагается).</w:t>
      </w:r>
    </w:p>
    <w:p w:rsidR="003B180D" w:rsidRPr="003B180D" w:rsidRDefault="003B180D" w:rsidP="003B180D">
      <w:pPr>
        <w:pStyle w:val="5"/>
        <w:jc w:val="both"/>
        <w:rPr>
          <w:b w:val="0"/>
          <w:sz w:val="22"/>
          <w:szCs w:val="22"/>
        </w:rPr>
      </w:pPr>
    </w:p>
    <w:p w:rsidR="00975DBD" w:rsidRDefault="003B180D" w:rsidP="003B180D">
      <w:pPr>
        <w:pStyle w:val="5"/>
        <w:jc w:val="both"/>
      </w:pPr>
      <w:r>
        <w:rPr>
          <w:b w:val="0"/>
          <w:sz w:val="22"/>
          <w:szCs w:val="22"/>
        </w:rPr>
        <w:t xml:space="preserve">               </w:t>
      </w:r>
      <w:r w:rsidRPr="003B180D">
        <w:rPr>
          <w:b w:val="0"/>
          <w:sz w:val="22"/>
          <w:szCs w:val="22"/>
        </w:rPr>
        <w:t>2.</w:t>
      </w:r>
      <w:r w:rsidRPr="003B180D">
        <w:rPr>
          <w:b w:val="0"/>
          <w:sz w:val="22"/>
          <w:szCs w:val="22"/>
        </w:rPr>
        <w:tab/>
        <w:t>Опубликовать информацию  в информационно-телекоммуникационном сети «Интернет»  на официальном сайте муниципального образования «</w:t>
      </w:r>
      <w:r>
        <w:rPr>
          <w:b w:val="0"/>
          <w:sz w:val="22"/>
          <w:szCs w:val="22"/>
        </w:rPr>
        <w:t xml:space="preserve">Муниципальный округ </w:t>
      </w:r>
      <w:proofErr w:type="spellStart"/>
      <w:r w:rsidRPr="003B180D">
        <w:rPr>
          <w:b w:val="0"/>
          <w:sz w:val="22"/>
          <w:szCs w:val="22"/>
        </w:rPr>
        <w:t>Можгинский</w:t>
      </w:r>
      <w:proofErr w:type="spellEnd"/>
      <w:r w:rsidRPr="003B180D">
        <w:rPr>
          <w:b w:val="0"/>
          <w:sz w:val="22"/>
          <w:szCs w:val="22"/>
        </w:rPr>
        <w:t xml:space="preserve"> район</w:t>
      </w:r>
      <w:r>
        <w:rPr>
          <w:b w:val="0"/>
          <w:sz w:val="22"/>
          <w:szCs w:val="22"/>
        </w:rPr>
        <w:t xml:space="preserve"> Удмуртской Республики</w:t>
      </w:r>
      <w:r w:rsidRPr="003B180D">
        <w:rPr>
          <w:b w:val="0"/>
          <w:sz w:val="22"/>
          <w:szCs w:val="22"/>
        </w:rPr>
        <w:t>».</w:t>
      </w:r>
    </w:p>
    <w:p w:rsidR="003457AA" w:rsidRPr="001457E8" w:rsidRDefault="003457AA" w:rsidP="001457E8">
      <w:pPr>
        <w:jc w:val="both"/>
        <w:rPr>
          <w:rFonts w:ascii="Times New Roman" w:eastAsia="Calibri" w:hAnsi="Times New Roman" w:cs="Times New Roman"/>
        </w:rPr>
      </w:pPr>
    </w:p>
    <w:p w:rsidR="00975DBD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975DBD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 w:rsidRPr="001457E8">
        <w:rPr>
          <w:rFonts w:ascii="Times New Roman" w:eastAsia="Times New Roman" w:hAnsi="Times New Roman" w:cs="Times New Roman"/>
          <w:lang w:eastAsia="ru-RU"/>
        </w:rPr>
        <w:tab/>
      </w:r>
      <w:r w:rsidRPr="001457E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1716D6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«</w:t>
      </w:r>
      <w:r w:rsidR="001716D6" w:rsidRPr="001457E8">
        <w:rPr>
          <w:rFonts w:ascii="Times New Roman" w:eastAsia="Times New Roman" w:hAnsi="Times New Roman" w:cs="Times New Roman"/>
          <w:lang w:eastAsia="ru-RU"/>
        </w:rPr>
        <w:t xml:space="preserve">Муниципальный округ </w:t>
      </w:r>
      <w:r w:rsidRPr="001457E8">
        <w:rPr>
          <w:rFonts w:ascii="Times New Roman" w:eastAsia="Times New Roman" w:hAnsi="Times New Roman" w:cs="Times New Roman"/>
          <w:lang w:eastAsia="ru-RU"/>
        </w:rPr>
        <w:t>Можгинский район</w:t>
      </w: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Удмуртской Республики</w:t>
      </w:r>
      <w:r w:rsidR="00975DBD" w:rsidRPr="001457E8">
        <w:rPr>
          <w:rFonts w:ascii="Times New Roman" w:eastAsia="Times New Roman" w:hAnsi="Times New Roman" w:cs="Times New Roman"/>
          <w:lang w:eastAsia="ru-RU"/>
        </w:rPr>
        <w:t>»</w:t>
      </w:r>
      <w:r w:rsidRPr="001457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Г. П. </w:t>
      </w:r>
      <w:proofErr w:type="spellStart"/>
      <w:r w:rsidRPr="001457E8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7AA" w:rsidRPr="001457E8" w:rsidRDefault="003457AA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1716D6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1716D6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Удмуртской Республики»                                                          А. Г. Васильев</w:t>
      </w: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57AA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1457E8" w:rsidRDefault="00975DBD" w:rsidP="003B1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 xml:space="preserve">      г. Можга</w:t>
      </w:r>
    </w:p>
    <w:p w:rsidR="00975DBD" w:rsidRPr="001457E8" w:rsidRDefault="003B180D" w:rsidP="003B1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30 марта </w:t>
      </w:r>
      <w:r w:rsidR="001716D6" w:rsidRPr="001457E8">
        <w:rPr>
          <w:rFonts w:ascii="Times New Roman" w:eastAsia="Times New Roman" w:hAnsi="Times New Roman" w:cs="Times New Roman"/>
          <w:bCs/>
          <w:lang w:eastAsia="ru-RU"/>
        </w:rPr>
        <w:t>20</w:t>
      </w:r>
      <w:r w:rsidR="001457E8">
        <w:rPr>
          <w:rFonts w:ascii="Times New Roman" w:eastAsia="Times New Roman" w:hAnsi="Times New Roman" w:cs="Times New Roman"/>
          <w:bCs/>
          <w:lang w:eastAsia="ru-RU"/>
        </w:rPr>
        <w:t xml:space="preserve">22 </w:t>
      </w:r>
      <w:r w:rsidR="00975DBD" w:rsidRPr="001457E8">
        <w:rPr>
          <w:rFonts w:ascii="Times New Roman" w:eastAsia="Times New Roman" w:hAnsi="Times New Roman" w:cs="Times New Roman"/>
          <w:bCs/>
          <w:lang w:eastAsia="ru-RU"/>
        </w:rPr>
        <w:t>года</w:t>
      </w:r>
    </w:p>
    <w:p w:rsidR="00467CD8" w:rsidRDefault="00975DBD" w:rsidP="003B1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 xml:space="preserve">         № ____</w:t>
      </w:r>
    </w:p>
    <w:p w:rsidR="00467CD8" w:rsidRDefault="00467CD8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80D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80D">
        <w:rPr>
          <w:rFonts w:ascii="Times New Roman" w:hAnsi="Times New Roman" w:cs="Times New Roman"/>
          <w:sz w:val="20"/>
          <w:szCs w:val="20"/>
        </w:rPr>
        <w:t xml:space="preserve">Руководитель аппарата Администрации района                      </w:t>
      </w:r>
      <w:r w:rsidR="000402A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B180D">
        <w:rPr>
          <w:rFonts w:ascii="Times New Roman" w:hAnsi="Times New Roman" w:cs="Times New Roman"/>
          <w:sz w:val="20"/>
          <w:szCs w:val="20"/>
        </w:rPr>
        <w:t xml:space="preserve">  Н.П.Городилова</w:t>
      </w:r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80D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</w:t>
      </w:r>
      <w:r w:rsidR="00040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467CD8" w:rsidRDefault="00467CD8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 w:rsidR="00040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0402AE" w:rsidRPr="003B180D" w:rsidRDefault="000402AE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7AA" w:rsidRPr="003B180D" w:rsidRDefault="003457AA" w:rsidP="00345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80D">
        <w:rPr>
          <w:rFonts w:ascii="Times New Roman" w:hAnsi="Times New Roman" w:cs="Times New Roman"/>
          <w:sz w:val="20"/>
          <w:szCs w:val="20"/>
        </w:rPr>
        <w:t xml:space="preserve">Начальник отдела организационно - </w:t>
      </w:r>
      <w:proofErr w:type="gramStart"/>
      <w:r w:rsidRPr="003B180D">
        <w:rPr>
          <w:rFonts w:ascii="Times New Roman" w:hAnsi="Times New Roman" w:cs="Times New Roman"/>
          <w:sz w:val="20"/>
          <w:szCs w:val="20"/>
        </w:rPr>
        <w:t>кадровой</w:t>
      </w:r>
      <w:proofErr w:type="gramEnd"/>
      <w:r w:rsidRPr="003B18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48D" w:rsidRPr="000402AE" w:rsidRDefault="003457AA" w:rsidP="0004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80D">
        <w:rPr>
          <w:rFonts w:ascii="Times New Roman" w:hAnsi="Times New Roman" w:cs="Times New Roman"/>
          <w:sz w:val="20"/>
          <w:szCs w:val="20"/>
        </w:rPr>
        <w:t xml:space="preserve">и правовой работы                                                                         </w:t>
      </w:r>
      <w:r w:rsidR="000402A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B1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180D">
        <w:rPr>
          <w:rFonts w:ascii="Times New Roman" w:hAnsi="Times New Roman" w:cs="Times New Roman"/>
          <w:sz w:val="20"/>
          <w:szCs w:val="20"/>
        </w:rPr>
        <w:t>Т.В.Никифорова</w:t>
      </w:r>
      <w:proofErr w:type="spellEnd"/>
    </w:p>
    <w:p w:rsidR="0041548D" w:rsidRDefault="0041548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457AA" w:rsidRDefault="003457AA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E62CE" w:rsidRDefault="005E62CE" w:rsidP="00E0152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CE" w:rsidRPr="009D5346" w:rsidRDefault="009D5346" w:rsidP="005E62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5346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5E62CE" w:rsidRPr="009D53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E62CE" w:rsidRPr="00532590" w:rsidRDefault="009D5346" w:rsidP="005E6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</w:t>
      </w:r>
      <w:r w:rsidR="005E62CE" w:rsidRPr="00532590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5E62CE" w:rsidRPr="00532590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5E62CE" w:rsidRPr="00532590" w:rsidRDefault="005E62CE" w:rsidP="005E6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59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5E62CE" w:rsidRPr="00532590" w:rsidRDefault="005E62CE" w:rsidP="005E6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590">
        <w:rPr>
          <w:rFonts w:ascii="Times New Roman" w:hAnsi="Times New Roman" w:cs="Times New Roman"/>
          <w:sz w:val="20"/>
          <w:szCs w:val="20"/>
        </w:rPr>
        <w:t xml:space="preserve">«Муниципальный округ  </w:t>
      </w:r>
    </w:p>
    <w:p w:rsidR="005E62CE" w:rsidRPr="00532590" w:rsidRDefault="005E62CE" w:rsidP="005E6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590">
        <w:rPr>
          <w:rFonts w:ascii="Times New Roman" w:hAnsi="Times New Roman" w:cs="Times New Roman"/>
          <w:sz w:val="20"/>
          <w:szCs w:val="20"/>
        </w:rPr>
        <w:t xml:space="preserve">Можгинский район </w:t>
      </w:r>
    </w:p>
    <w:p w:rsidR="005E62CE" w:rsidRPr="00532590" w:rsidRDefault="005E62CE" w:rsidP="005E6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590">
        <w:rPr>
          <w:rFonts w:ascii="Times New Roman" w:hAnsi="Times New Roman" w:cs="Times New Roman"/>
          <w:sz w:val="20"/>
          <w:szCs w:val="20"/>
        </w:rPr>
        <w:t>Удмуртской Республики»</w:t>
      </w:r>
    </w:p>
    <w:p w:rsidR="005E62CE" w:rsidRDefault="005E62CE" w:rsidP="009D5346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590">
        <w:rPr>
          <w:rFonts w:ascii="Times New Roman" w:hAnsi="Times New Roman" w:cs="Times New Roman"/>
          <w:sz w:val="20"/>
          <w:szCs w:val="20"/>
        </w:rPr>
        <w:t xml:space="preserve"> от _________2022 года  №________</w:t>
      </w:r>
    </w:p>
    <w:p w:rsidR="005E62CE" w:rsidRDefault="005E62CE" w:rsidP="005E62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CE" w:rsidRPr="00B42E0D" w:rsidRDefault="005E62CE" w:rsidP="005E62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 </w:t>
      </w:r>
    </w:p>
    <w:p w:rsidR="009D5346" w:rsidRDefault="009D5346" w:rsidP="009D53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9D5346">
        <w:rPr>
          <w:rFonts w:ascii="Times New Roman" w:hAnsi="Times New Roman" w:cs="Times New Roman"/>
          <w:b/>
        </w:rPr>
        <w:t>для замещения должностей муниципальной службы в органах местного самоуправления муниципального образования «</w:t>
      </w:r>
      <w:r w:rsidRPr="009D5346">
        <w:rPr>
          <w:rFonts w:ascii="Times New Roman" w:eastAsia="Calibri" w:hAnsi="Times New Roman" w:cs="Times New Roman"/>
          <w:b/>
        </w:rPr>
        <w:t>Муниципальный округ</w:t>
      </w:r>
    </w:p>
    <w:p w:rsidR="005E62CE" w:rsidRDefault="009D5346" w:rsidP="009D534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9D5346">
        <w:rPr>
          <w:rFonts w:ascii="Times New Roman" w:eastAsia="Calibri" w:hAnsi="Times New Roman" w:cs="Times New Roman"/>
          <w:b/>
        </w:rPr>
        <w:t xml:space="preserve"> Можгинский район Удмуртской Республики</w:t>
      </w:r>
      <w:r w:rsidRPr="009D5346">
        <w:rPr>
          <w:rFonts w:ascii="Times New Roman" w:hAnsi="Times New Roman" w:cs="Times New Roman"/>
          <w:b/>
        </w:rPr>
        <w:t>»</w:t>
      </w:r>
    </w:p>
    <w:p w:rsidR="009D5346" w:rsidRPr="009D5346" w:rsidRDefault="009D5346" w:rsidP="009D53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CE" w:rsidRPr="00B42E0D" w:rsidRDefault="005E62CE" w:rsidP="005E62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1.Общее положение</w:t>
      </w:r>
    </w:p>
    <w:p w:rsidR="005E62CE" w:rsidRPr="00B42E0D" w:rsidRDefault="005E62CE" w:rsidP="005E62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CE" w:rsidRPr="00B42E0D" w:rsidRDefault="005E62CE" w:rsidP="005E62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</w:t>
      </w:r>
      <w:proofErr w:type="gramStart"/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r w:rsidRPr="00B42E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квалификационные требования </w:t>
      </w:r>
      <w:r w:rsidR="009D5346" w:rsidRPr="009D5346">
        <w:rPr>
          <w:rFonts w:ascii="Times New Roman" w:hAnsi="Times New Roman" w:cs="Times New Roman"/>
        </w:rPr>
        <w:t>для замещения должностей муниципальной службы в органах местного самоуправления муниципального образования «</w:t>
      </w:r>
      <w:r w:rsidR="009D5346"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="009D5346" w:rsidRPr="009D5346">
        <w:rPr>
          <w:rFonts w:ascii="Times New Roman" w:hAnsi="Times New Roman" w:cs="Times New Roman"/>
        </w:rPr>
        <w:t>»</w:t>
      </w:r>
      <w:r w:rsidRPr="00B42E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необходимы для исполнения должностных обязанностей </w:t>
      </w:r>
      <w:r w:rsidR="009D5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B42E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 в соответствии с Федеральным законом </w:t>
      </w:r>
      <w:r w:rsidRPr="00B42E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02 марта 2007 года № 25-ФЗ  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Российской Федерации»</w:t>
      </w:r>
      <w:r w:rsidRPr="00B42E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Законом Удмуртской Республики от 20 марта 2008 года № 10-РЗ  «О муниципальной службе в Удмуртской Республике». </w:t>
      </w:r>
      <w:proofErr w:type="gramEnd"/>
    </w:p>
    <w:p w:rsidR="005E62CE" w:rsidRPr="00B42E0D" w:rsidRDefault="005E62CE" w:rsidP="005E62C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Данные квалификационные требования  предъявляются для замещения должностей муниципальной службы </w:t>
      </w:r>
      <w:r w:rsidR="009D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9D53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муниципального образования «</w:t>
      </w:r>
      <w:r w:rsidR="009D5346"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5E62CE" w:rsidRPr="00B42E0D" w:rsidRDefault="005E62CE" w:rsidP="005E62C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CE" w:rsidRPr="00B42E0D" w:rsidRDefault="005E62CE" w:rsidP="005E62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B42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Квалификационные требования </w:t>
      </w:r>
    </w:p>
    <w:p w:rsidR="005E62CE" w:rsidRPr="00B42E0D" w:rsidRDefault="005E62CE" w:rsidP="005E62C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уровню профессионального образования, стажу муниципальной службы или стажу работы по специальности, направлению подготовки</w:t>
      </w:r>
    </w:p>
    <w:p w:rsidR="005E62CE" w:rsidRPr="00B42E0D" w:rsidRDefault="005E62CE" w:rsidP="005E62C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CE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proofErr w:type="gramStart"/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муниципальной службы в органах местного самоуправления муниципального образования «</w:t>
      </w:r>
      <w:r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знаниям и умениям,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необходимы для исполнения должностных обязанностей, а также при наличии соответствующего решения представителя нанимателя (работодателя) к специальности, направлению подготовки.</w:t>
      </w:r>
      <w:proofErr w:type="gramEnd"/>
    </w:p>
    <w:p w:rsidR="005E62CE" w:rsidRPr="00B42E0D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 для замещения должностей муниципальной службы в органах местного самоуправления муниципального образования «</w:t>
      </w:r>
      <w:r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устанавливаются решением Совета депутатов</w:t>
      </w:r>
      <w:r w:rsidRPr="0041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типовых квалификационных требований,  для замещения должностей муниципальной службы, установленных Законом Удмуртской Республики</w:t>
      </w:r>
      <w:proofErr w:type="gramEnd"/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марта  2008 года  № 10-РЗ «О муниципальной службе в Удмуртской Республике».</w:t>
      </w:r>
    </w:p>
    <w:p w:rsidR="00417E90" w:rsidRDefault="005E62CE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</w:t>
      </w:r>
      <w:r w:rsidR="00417E9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кцией.</w:t>
      </w:r>
    </w:p>
    <w:p w:rsidR="005E62CE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инструкцией предусматриваются квалификационные требования к специальности и направлению подготовки.</w:t>
      </w:r>
    </w:p>
    <w:p w:rsidR="00417E90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90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90" w:rsidRPr="00B42E0D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CE" w:rsidRPr="00B42E0D" w:rsidRDefault="005E62CE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для замещения соответствующих должностей муниципальной службы в органах местного самоуправления муниципального образования </w:t>
      </w:r>
      <w:r w:rsidR="00417E90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17E90"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="00417E90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по группам должностей муниципальной службы:</w:t>
      </w:r>
    </w:p>
    <w:p w:rsidR="005E62CE" w:rsidRPr="00B42E0D" w:rsidRDefault="005E62CE" w:rsidP="005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CE" w:rsidRPr="00B42E0D" w:rsidRDefault="005E62CE" w:rsidP="005E6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4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высшей группы должностей муниципальной службы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высшее образование не ниже уровня специалиста, магистратуры и стаж муниципальной службы не менее двух лет стажа муниципальной службы или стажа работы по специальности, направлению подготовки;</w:t>
      </w:r>
    </w:p>
    <w:p w:rsidR="005E62CE" w:rsidRPr="00B42E0D" w:rsidRDefault="005E62CE" w:rsidP="005E6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4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группы должностей муниципальной службы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высшее образование не ниже уровня специалиста, магистратуры и не менее одного года стаж муниципальной службы;</w:t>
      </w:r>
    </w:p>
    <w:p w:rsidR="005E62CE" w:rsidRPr="00B42E0D" w:rsidRDefault="005E62CE" w:rsidP="005E6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4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и старшей группы должностей муниципальной службы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417E90" w:rsidRDefault="005E62CE" w:rsidP="005E62CE">
      <w:pPr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E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группы должностей муниципальной службы</w:t>
      </w:r>
      <w:r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proofErr w:type="gramEnd"/>
      <w:r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E90" w:rsidRDefault="00417E90" w:rsidP="00417E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62CE"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 без предъявления требований к стажу муниципальной службы или </w:t>
      </w:r>
    </w:p>
    <w:p w:rsidR="005E62CE" w:rsidRPr="005E62CE" w:rsidRDefault="00417E90" w:rsidP="00417E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62CE"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стажу работы по специальности, направлению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</w:t>
      </w:r>
      <w:r w:rsidR="005E62CE"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2C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5E62CE" w:rsidRDefault="005E62CE" w:rsidP="005E62CE"/>
    <w:p w:rsidR="001B21FB" w:rsidRDefault="001B21FB"/>
    <w:sectPr w:rsidR="001B21FB" w:rsidSect="003B18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6D6"/>
    <w:multiLevelType w:val="hybridMultilevel"/>
    <w:tmpl w:val="D0340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4F82"/>
    <w:multiLevelType w:val="hybridMultilevel"/>
    <w:tmpl w:val="8B88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402AE"/>
    <w:rsid w:val="00097CA4"/>
    <w:rsid w:val="001457E8"/>
    <w:rsid w:val="001716D6"/>
    <w:rsid w:val="00183BF9"/>
    <w:rsid w:val="001B21FB"/>
    <w:rsid w:val="00292D7E"/>
    <w:rsid w:val="0030420E"/>
    <w:rsid w:val="003450B4"/>
    <w:rsid w:val="003457AA"/>
    <w:rsid w:val="003B180D"/>
    <w:rsid w:val="0041548D"/>
    <w:rsid w:val="00417E90"/>
    <w:rsid w:val="00467CD8"/>
    <w:rsid w:val="004F73FB"/>
    <w:rsid w:val="00562F62"/>
    <w:rsid w:val="005E62CE"/>
    <w:rsid w:val="006754CC"/>
    <w:rsid w:val="006B77C2"/>
    <w:rsid w:val="006D3DED"/>
    <w:rsid w:val="00975DBD"/>
    <w:rsid w:val="009D2FF8"/>
    <w:rsid w:val="009D5346"/>
    <w:rsid w:val="00B038ED"/>
    <w:rsid w:val="00B82A7A"/>
    <w:rsid w:val="00E0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8"/>
  </w:style>
  <w:style w:type="paragraph" w:styleId="5">
    <w:name w:val="heading 5"/>
    <w:basedOn w:val="a"/>
    <w:next w:val="a"/>
    <w:link w:val="50"/>
    <w:qFormat/>
    <w:rsid w:val="006B77C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B77C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57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18</cp:revision>
  <cp:lastPrinted>2022-03-21T07:50:00Z</cp:lastPrinted>
  <dcterms:created xsi:type="dcterms:W3CDTF">2020-02-04T12:51:00Z</dcterms:created>
  <dcterms:modified xsi:type="dcterms:W3CDTF">2022-03-21T07:50:00Z</dcterms:modified>
</cp:coreProperties>
</file>